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A92A5" w14:textId="77777777" w:rsidR="0022226D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FE4C1C" wp14:editId="3761D22E">
            <wp:simplePos x="0" y="0"/>
            <wp:positionH relativeFrom="column">
              <wp:posOffset>2726055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Square wrapText="bothSides"/>
            <wp:docPr id="1" name="Рисунок 1" descr="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3FEB0B" w14:textId="3B79AA39" w:rsidR="0022226D" w:rsidRDefault="0022226D" w:rsidP="00391CDF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45842606" w14:textId="77777777" w:rsidR="00391CDF" w:rsidRDefault="00391CDF" w:rsidP="00391CDF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01E881D6" w14:textId="2B2A20FA" w:rsidR="0022226D" w:rsidRPr="00391CDF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</w:pPr>
      <w:r w:rsidRPr="00391CDF"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  <w:t>АДМИНИСТРАЦИЯ СТАРОМЫШАСТОВСКОГО СЕЛЬСКОГО ПОСЕЛЕНИЯ ДИНСКОГО РАЙОНА</w:t>
      </w:r>
    </w:p>
    <w:p w14:paraId="4FC9A391" w14:textId="77777777" w:rsidR="0022226D" w:rsidRPr="00391CDF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</w:pPr>
    </w:p>
    <w:p w14:paraId="0594E4B1" w14:textId="77777777" w:rsidR="0022226D" w:rsidRPr="00391CDF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</w:pPr>
      <w:bookmarkStart w:id="0" w:name="_GoBack"/>
      <w:r w:rsidRPr="00391CDF"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14:paraId="3C15FF2B" w14:textId="77777777" w:rsidR="0022226D" w:rsidRPr="00B64B5E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32EAD62F" w14:textId="379F15CE" w:rsidR="0022226D" w:rsidRPr="008519F9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</w:pPr>
      <w:r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от </w:t>
      </w:r>
      <w:r w:rsidR="005D696F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30 января </w:t>
      </w:r>
      <w:r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>202</w:t>
      </w:r>
      <w:r w:rsidR="006348A8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>3</w:t>
      </w:r>
      <w:r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года          </w:t>
      </w:r>
      <w:r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                     </w:t>
      </w:r>
      <w:r w:rsidRPr="008519F9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 xml:space="preserve">                                         №-</w:t>
      </w:r>
      <w:r w:rsidRPr="008519F9"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ar-SA"/>
        </w:rPr>
        <w:t xml:space="preserve"> </w:t>
      </w:r>
      <w:r w:rsidR="005D696F"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  <w:t>21</w:t>
      </w:r>
    </w:p>
    <w:p w14:paraId="7627A070" w14:textId="77777777" w:rsidR="0022226D" w:rsidRPr="00B64B5E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6942E0F2" w14:textId="77777777" w:rsidR="0022226D" w:rsidRPr="00B64B5E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lang w:eastAsia="ar-SA"/>
        </w:rPr>
      </w:pPr>
      <w:r w:rsidRPr="00B64B5E">
        <w:rPr>
          <w:rFonts w:ascii="Times New Roman CYR" w:eastAsia="Times New Roman CYR" w:hAnsi="Times New Roman CYR" w:cs="Times New Roman CYR"/>
          <w:bCs/>
          <w:lang w:eastAsia="ar-SA"/>
        </w:rPr>
        <w:t xml:space="preserve">станица </w:t>
      </w:r>
      <w:proofErr w:type="spellStart"/>
      <w:r w:rsidRPr="00B64B5E">
        <w:rPr>
          <w:rFonts w:ascii="Times New Roman CYR" w:eastAsia="Times New Roman CYR" w:hAnsi="Times New Roman CYR" w:cs="Times New Roman CYR"/>
          <w:bCs/>
          <w:lang w:eastAsia="ar-SA"/>
        </w:rPr>
        <w:t>Старомышастовская</w:t>
      </w:r>
      <w:proofErr w:type="spellEnd"/>
    </w:p>
    <w:p w14:paraId="45BC9249" w14:textId="77777777" w:rsidR="0022226D" w:rsidRPr="00B64B5E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lang w:eastAsia="ar-SA"/>
        </w:rPr>
      </w:pPr>
    </w:p>
    <w:p w14:paraId="6E44C359" w14:textId="77777777" w:rsidR="0022226D" w:rsidRPr="00B64B5E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</w:pPr>
      <w:bookmarkStart w:id="1" w:name="_Hlk125458201"/>
      <w:r w:rsidRPr="00E307CA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>Об утверждении реестра муниципальных услуг (функций по осуществлению муниципального контроля), предоставляемых (исполняемых) администрацией</w:t>
      </w:r>
      <w:r w:rsidRPr="003E7E7C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B64B5E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>Старомышастовского</w:t>
      </w:r>
      <w:proofErr w:type="spellEnd"/>
      <w:r w:rsidRPr="00B64B5E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B64B5E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>Динского</w:t>
      </w:r>
      <w:proofErr w:type="spellEnd"/>
      <w:r w:rsidRPr="00B64B5E"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 района </w:t>
      </w:r>
    </w:p>
    <w:bookmarkEnd w:id="1"/>
    <w:p w14:paraId="5F071C73" w14:textId="77777777" w:rsidR="0022226D" w:rsidRPr="00454F40" w:rsidRDefault="0022226D" w:rsidP="0022226D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</w:t>
      </w:r>
    </w:p>
    <w:bookmarkEnd w:id="0"/>
    <w:p w14:paraId="2EDB5001" w14:textId="77777777" w:rsidR="0022226D" w:rsidRPr="00454F40" w:rsidRDefault="0022226D" w:rsidP="0022226D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п о с т а н о в л я ю:</w:t>
      </w:r>
    </w:p>
    <w:p w14:paraId="2E99033E" w14:textId="77777777" w:rsidR="0022226D" w:rsidRPr="00790574" w:rsidRDefault="0022226D" w:rsidP="0022226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Утвердить </w:t>
      </w:r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реестр муниципальных услуг (функций по осуществлению муниципального контроля), предоставляемых (исполняемых) администрацией</w:t>
      </w:r>
      <w:r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Динского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района.</w:t>
      </w:r>
    </w:p>
    <w:p w14:paraId="3F1E22F0" w14:textId="04296B5C" w:rsidR="0022226D" w:rsidRDefault="0022226D" w:rsidP="0022226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Признать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утратившим силу постановление администрации 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Динского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района </w:t>
      </w:r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от 16.03.2020 года № 53 «Об утверждении перечня муниципальных услуг администрации </w:t>
      </w:r>
      <w:proofErr w:type="spellStart"/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Динского</w:t>
      </w:r>
      <w:proofErr w:type="spellEnd"/>
      <w:r w:rsidRPr="007C5DCB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района, предоставление которых посредством комплексного запроса в многофункциональном центре предоставления государственных и муниципальных услуг не осуществляется»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</w:t>
      </w:r>
    </w:p>
    <w:p w14:paraId="44086424" w14:textId="0394033F" w:rsidR="006348A8" w:rsidRPr="006348A8" w:rsidRDefault="006348A8" w:rsidP="006348A8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Признать утратившим силу постановление администрации </w:t>
      </w:r>
      <w:proofErr w:type="spellStart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Динского</w:t>
      </w:r>
      <w:proofErr w:type="spellEnd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района от05.02.2021 года № 26 «Об утверждении реестра муниципальных услуг (функций по осуществлению муниципального контроля), предоставляемых (исполняемых) администрацией </w:t>
      </w:r>
      <w:proofErr w:type="spellStart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Динского</w:t>
      </w:r>
      <w:proofErr w:type="spellEnd"/>
      <w:r w:rsidRPr="006348A8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района»</w:t>
      </w:r>
    </w:p>
    <w:p w14:paraId="022F1A9F" w14:textId="77777777" w:rsidR="0022226D" w:rsidRPr="00454F40" w:rsidRDefault="0022226D" w:rsidP="0022226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Общему отделу</w:t>
      </w:r>
      <w:r w:rsidRPr="005D6783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администрации </w:t>
      </w:r>
      <w:proofErr w:type="spellStart"/>
      <w:r w:rsidRPr="005D6783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5D6783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proofErr w:type="spellStart"/>
      <w:r w:rsidRPr="005D6783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Динского</w:t>
      </w:r>
      <w:proofErr w:type="spellEnd"/>
      <w:r w:rsidRPr="005D6783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района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(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Велигоцкая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) 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официально 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опубликовать данное постановление на официальном сайте администрации </w:t>
      </w:r>
      <w:proofErr w:type="spellStart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в информационно-телекоммуникационной сети интернет</w:t>
      </w: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.</w:t>
      </w:r>
    </w:p>
    <w:p w14:paraId="641CF989" w14:textId="77777777" w:rsidR="0022226D" w:rsidRPr="00454F40" w:rsidRDefault="0022226D" w:rsidP="0022226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469DEA51" w14:textId="77777777" w:rsidR="0022226D" w:rsidRPr="00454F40" w:rsidRDefault="0022226D" w:rsidP="0022226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Постановление вступает в силу после его официального опубликования.</w:t>
      </w:r>
    </w:p>
    <w:p w14:paraId="33330556" w14:textId="77777777" w:rsidR="0022226D" w:rsidRPr="00454F40" w:rsidRDefault="0022226D" w:rsidP="0022226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</w:p>
    <w:p w14:paraId="17C1DFAF" w14:textId="77777777" w:rsidR="00391CDF" w:rsidRDefault="00391CDF" w:rsidP="0022226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Исполняющий обязанности</w:t>
      </w:r>
    </w:p>
    <w:p w14:paraId="47607AE6" w14:textId="5719704B" w:rsidR="0022226D" w:rsidRPr="00454F40" w:rsidRDefault="00391CDF" w:rsidP="0022226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г</w:t>
      </w:r>
      <w:r w:rsidR="0022226D"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лав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ы</w:t>
      </w:r>
      <w:r w:rsidR="0022226D"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22226D"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</w:p>
    <w:p w14:paraId="5B57AE68" w14:textId="634BC745" w:rsidR="0022226D" w:rsidRDefault="0022226D" w:rsidP="0022226D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</w:pPr>
      <w:r w:rsidRPr="00454F40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сельского поселения                                           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 xml:space="preserve">                              </w:t>
      </w:r>
      <w:r w:rsidR="00391CDF">
        <w:rPr>
          <w:rFonts w:ascii="Times New Roman" w:eastAsia="Times New Roman CYR" w:hAnsi="Times New Roman" w:cs="Times New Roman"/>
          <w:bCs/>
          <w:sz w:val="28"/>
          <w:szCs w:val="28"/>
          <w:lang w:eastAsia="ar-SA"/>
        </w:rPr>
        <w:t>Е.И. Копий</w:t>
      </w:r>
    </w:p>
    <w:p w14:paraId="750F3619" w14:textId="77777777" w:rsidR="0022226D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  <w:r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lastRenderedPageBreak/>
        <w:t xml:space="preserve">   </w:t>
      </w:r>
    </w:p>
    <w:p w14:paraId="639B6261" w14:textId="77777777" w:rsidR="0022226D" w:rsidRPr="007B2A99" w:rsidRDefault="0022226D" w:rsidP="0022226D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  <w:r w:rsidRPr="007B2A99"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t>ЛИСТ СОГЛАСОВАНИЯ</w:t>
      </w:r>
    </w:p>
    <w:p w14:paraId="5B1A0279" w14:textId="77777777" w:rsidR="0022226D" w:rsidRPr="007B2A99" w:rsidRDefault="0022226D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7B2A9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проекта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постановления</w:t>
      </w:r>
      <w:r w:rsidRPr="007B2A9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администрации </w:t>
      </w:r>
      <w:proofErr w:type="spellStart"/>
      <w:r w:rsidRPr="007B2A9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>Старомышастовского</w:t>
      </w:r>
      <w:proofErr w:type="spellEnd"/>
      <w:r w:rsidRPr="007B2A99"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  <w:t xml:space="preserve"> сельского </w:t>
      </w:r>
    </w:p>
    <w:p w14:paraId="0FDDB0A1" w14:textId="0E84238B" w:rsidR="0022226D" w:rsidRPr="007B2A99" w:rsidRDefault="0022226D" w:rsidP="0022226D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bCs/>
          <w:sz w:val="28"/>
          <w:szCs w:val="28"/>
          <w:lang w:eastAsia="ar-SA"/>
        </w:rPr>
      </w:pPr>
      <w:r w:rsidRPr="007B2A99">
        <w:rPr>
          <w:rFonts w:ascii="Times New Roman CYR" w:hAnsi="Times New Roman CYR" w:cs="Times New Roman CYR"/>
          <w:sz w:val="28"/>
          <w:szCs w:val="28"/>
          <w:lang w:eastAsia="ar-SA"/>
        </w:rPr>
        <w:t>поселения Динского района от</w:t>
      </w:r>
      <w:r w:rsidR="005D696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30 января </w:t>
      </w:r>
      <w:r w:rsidRPr="007B2A99">
        <w:rPr>
          <w:rFonts w:ascii="Times New Roman CYR" w:hAnsi="Times New Roman CYR" w:cs="Times New Roman CYR"/>
          <w:sz w:val="28"/>
          <w:szCs w:val="28"/>
          <w:lang w:eastAsia="ar-SA"/>
        </w:rPr>
        <w:t>20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2</w:t>
      </w:r>
      <w:r w:rsidR="006348A8">
        <w:rPr>
          <w:rFonts w:ascii="Times New Roman CYR" w:hAnsi="Times New Roman CYR" w:cs="Times New Roman CYR"/>
          <w:sz w:val="28"/>
          <w:szCs w:val="28"/>
          <w:lang w:eastAsia="ar-SA"/>
        </w:rPr>
        <w:t>3</w:t>
      </w:r>
      <w:r w:rsidRPr="007B2A9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г. № </w:t>
      </w:r>
      <w:r w:rsidR="005D696F">
        <w:rPr>
          <w:rFonts w:ascii="Times New Roman CYR" w:hAnsi="Times New Roman CYR" w:cs="Times New Roman CYR"/>
          <w:sz w:val="28"/>
          <w:szCs w:val="28"/>
          <w:lang w:eastAsia="ar-SA"/>
        </w:rPr>
        <w:t>21</w:t>
      </w:r>
    </w:p>
    <w:p w14:paraId="46CDCDB4" w14:textId="77777777" w:rsidR="0022226D" w:rsidRDefault="0022226D" w:rsidP="0022226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95B97" w14:textId="77777777" w:rsidR="0022226D" w:rsidRDefault="0022226D" w:rsidP="0022226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B8A98" w14:textId="77777777" w:rsidR="0022226D" w:rsidRDefault="0022226D" w:rsidP="0022226D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4FC4F" w14:textId="77777777" w:rsidR="006348A8" w:rsidRDefault="006348A8" w:rsidP="006348A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Об утверждении реестра муниципальных услуг </w:t>
      </w:r>
    </w:p>
    <w:p w14:paraId="4CDF15E4" w14:textId="77777777" w:rsidR="006348A8" w:rsidRDefault="006348A8" w:rsidP="006348A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(функций по осуществлению муниципального контроля), </w:t>
      </w:r>
    </w:p>
    <w:p w14:paraId="3097CA7B" w14:textId="77777777" w:rsidR="006348A8" w:rsidRDefault="006348A8" w:rsidP="006348A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>предоставляемых (исполняемых) администрацией</w:t>
      </w:r>
    </w:p>
    <w:p w14:paraId="0D668C08" w14:textId="2557B3C1" w:rsidR="006348A8" w:rsidRPr="006348A8" w:rsidRDefault="006348A8" w:rsidP="006348A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>Старомышастовского</w:t>
      </w:r>
      <w:proofErr w:type="spellEnd"/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>Динского</w:t>
      </w:r>
      <w:proofErr w:type="spellEnd"/>
      <w:r w:rsidRPr="006348A8">
        <w:rPr>
          <w:rFonts w:ascii="Times New Roman" w:eastAsia="Times New Roman CYR" w:hAnsi="Times New Roman" w:cs="Times New Roman"/>
          <w:sz w:val="28"/>
          <w:szCs w:val="28"/>
          <w:lang w:eastAsia="ar-SA"/>
        </w:rPr>
        <w:t xml:space="preserve"> района </w:t>
      </w:r>
    </w:p>
    <w:p w14:paraId="38370A52" w14:textId="4A3FA294" w:rsidR="0022226D" w:rsidRDefault="0022226D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14:paraId="064CF610" w14:textId="518885AC" w:rsidR="006348A8" w:rsidRDefault="006348A8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14:paraId="7D7D0AB8" w14:textId="77777777" w:rsidR="006348A8" w:rsidRPr="007B2A99" w:rsidRDefault="006348A8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14:paraId="3293BE83" w14:textId="77777777" w:rsidR="0022226D" w:rsidRPr="007B2A99" w:rsidRDefault="0022226D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  <w:lang w:eastAsia="ar-SA"/>
        </w:rPr>
      </w:pPr>
    </w:p>
    <w:p w14:paraId="69006F72" w14:textId="29915471" w:rsidR="0022226D" w:rsidRDefault="006348A8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0"/>
          <w:lang w:eastAsia="ar-SA"/>
        </w:rPr>
        <w:t>П</w:t>
      </w:r>
      <w:r w:rsidR="0022226D" w:rsidRPr="007B2A99">
        <w:rPr>
          <w:rFonts w:ascii="Times New Roman" w:hAnsi="Times New Roman" w:cs="Times New Roman"/>
          <w:sz w:val="28"/>
          <w:szCs w:val="20"/>
          <w:lang w:eastAsia="ar-SA"/>
        </w:rPr>
        <w:t>роект подготовлен и внесен</w:t>
      </w:r>
      <w:r>
        <w:rPr>
          <w:rFonts w:ascii="Times New Roman" w:hAnsi="Times New Roman" w:cs="Times New Roman"/>
          <w:sz w:val="28"/>
          <w:szCs w:val="20"/>
          <w:lang w:eastAsia="ar-SA"/>
        </w:rPr>
        <w:t>:</w:t>
      </w:r>
    </w:p>
    <w:p w14:paraId="47613C55" w14:textId="77777777" w:rsidR="006348A8" w:rsidRPr="007B2A99" w:rsidRDefault="006348A8" w:rsidP="0022226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0C049AC" w14:textId="5650D60D" w:rsidR="0022226D" w:rsidRDefault="006348A8" w:rsidP="0022226D">
      <w:pPr>
        <w:widowControl w:val="0"/>
        <w:suppressAutoHyphens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0"/>
          <w:lang w:eastAsia="ar-SA"/>
        </w:rPr>
      </w:pPr>
      <w:r>
        <w:rPr>
          <w:rFonts w:ascii="Times New Roman CYR" w:hAnsi="Times New Roman CYR" w:cs="Times New Roman CYR"/>
          <w:sz w:val="28"/>
          <w:szCs w:val="20"/>
          <w:lang w:eastAsia="ar-SA"/>
        </w:rPr>
        <w:t>Н</w:t>
      </w:r>
      <w:r w:rsidR="0022226D" w:rsidRPr="007B2A99">
        <w:rPr>
          <w:rFonts w:ascii="Times New Roman CYR" w:hAnsi="Times New Roman CYR" w:cs="Times New Roman CYR"/>
          <w:sz w:val="28"/>
          <w:szCs w:val="20"/>
          <w:lang w:eastAsia="ar-SA"/>
        </w:rPr>
        <w:t xml:space="preserve">ачальник общего отдела                                                      А.А. </w:t>
      </w:r>
      <w:proofErr w:type="spellStart"/>
      <w:r w:rsidR="0022226D" w:rsidRPr="007B2A99">
        <w:rPr>
          <w:rFonts w:ascii="Times New Roman CYR" w:hAnsi="Times New Roman CYR" w:cs="Times New Roman CYR"/>
          <w:sz w:val="28"/>
          <w:szCs w:val="20"/>
          <w:lang w:eastAsia="ar-SA"/>
        </w:rPr>
        <w:t>Велигоцкая</w:t>
      </w:r>
      <w:proofErr w:type="spellEnd"/>
    </w:p>
    <w:p w14:paraId="7BD71C7B" w14:textId="77777777" w:rsidR="0022226D" w:rsidRDefault="0022226D" w:rsidP="0022226D">
      <w:pPr>
        <w:widowControl w:val="0"/>
        <w:suppressAutoHyphens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0"/>
          <w:lang w:eastAsia="ar-SA"/>
        </w:rPr>
      </w:pPr>
    </w:p>
    <w:p w14:paraId="066C8217" w14:textId="77777777" w:rsidR="0022226D" w:rsidRPr="007B2A99" w:rsidRDefault="0022226D" w:rsidP="0022226D">
      <w:pPr>
        <w:widowControl w:val="0"/>
        <w:suppressAutoHyphens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0"/>
          <w:lang w:eastAsia="ar-SA"/>
        </w:rPr>
      </w:pPr>
    </w:p>
    <w:p w14:paraId="0BC752F2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C5D64B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BAE6EB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399FF6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BA6AFF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A78F2E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CA9AF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766D78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529F10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ACF611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68A812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046F5D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311ECB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77540B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E02568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07C08D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72BCC8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C14383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47BFFF" w14:textId="50F469D9" w:rsidR="0022226D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8D93B5" w14:textId="1168537C" w:rsidR="00391CDF" w:rsidRDefault="00391CDF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76F85" w14:textId="375E395A" w:rsidR="00391CDF" w:rsidRDefault="00391CDF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CB0B16" w14:textId="6C751937" w:rsidR="00391CDF" w:rsidRDefault="00391CDF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554518" w14:textId="59489C22" w:rsidR="00391CDF" w:rsidRDefault="00391CDF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9AAC34" w14:textId="7E54329B" w:rsidR="00391CDF" w:rsidRDefault="00391CDF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265D77" w14:textId="77777777" w:rsidR="005D696F" w:rsidRPr="00790574" w:rsidRDefault="005D696F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9D7772" w14:textId="77777777" w:rsidR="0022226D" w:rsidRPr="00790574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F8FCC1" w14:textId="2ED5BB07" w:rsidR="0022226D" w:rsidRDefault="0022226D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74C4AC" w14:textId="77777777" w:rsidR="00CE19DA" w:rsidRPr="00790574" w:rsidRDefault="00CE19DA" w:rsidP="002222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05540D" w14:textId="77777777" w:rsidR="0022226D" w:rsidRPr="00285B35" w:rsidRDefault="0022226D" w:rsidP="0022226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14:paraId="1A764BB2" w14:textId="77777777" w:rsidR="0022226D" w:rsidRPr="00285B35" w:rsidRDefault="0022226D" w:rsidP="0022226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14:paraId="47429E64" w14:textId="77777777" w:rsidR="0022226D" w:rsidRPr="00285B35" w:rsidRDefault="0022226D" w:rsidP="0022226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1C33B0B" w14:textId="77777777" w:rsidR="0022226D" w:rsidRPr="00285B35" w:rsidRDefault="0022226D" w:rsidP="0022226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285B35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285B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9BCF13C" w14:textId="3E16952F" w:rsidR="0022226D" w:rsidRPr="00790574" w:rsidRDefault="005D696F" w:rsidP="0022226D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226D" w:rsidRPr="00285B3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 января 2023 года </w:t>
      </w:r>
      <w:r w:rsidR="0022226D" w:rsidRPr="00285B3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007F5548" w14:textId="77777777" w:rsidR="0022226D" w:rsidRPr="00790574" w:rsidRDefault="0022226D" w:rsidP="0022226D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74D66" w14:textId="77777777" w:rsidR="0022226D" w:rsidRPr="00790574" w:rsidRDefault="0022226D" w:rsidP="0022226D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11C45" w14:textId="77777777" w:rsidR="0022226D" w:rsidRPr="00790574" w:rsidRDefault="0022226D" w:rsidP="0022226D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865CB8" w14:textId="77777777" w:rsidR="0022226D" w:rsidRDefault="0022226D" w:rsidP="00222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373">
        <w:rPr>
          <w:rFonts w:ascii="Times New Roman" w:hAnsi="Times New Roman" w:cs="Times New Roman"/>
          <w:b/>
          <w:bCs/>
          <w:sz w:val="28"/>
          <w:szCs w:val="28"/>
        </w:rPr>
        <w:t>Реестр муниципальных услуг (функций по осуществлению муниципального контроля), предоставляемых (исполняемых)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987A5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987A56">
        <w:rPr>
          <w:rFonts w:ascii="Times New Roman" w:hAnsi="Times New Roman" w:cs="Times New Roman"/>
          <w:b/>
          <w:sz w:val="28"/>
          <w:szCs w:val="28"/>
        </w:rPr>
        <w:t>Динского</w:t>
      </w:r>
      <w:proofErr w:type="spellEnd"/>
      <w:r w:rsidRPr="00987A5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2A9FD251" w14:textId="77777777" w:rsidR="0022226D" w:rsidRPr="00285B35" w:rsidRDefault="0022226D" w:rsidP="0022226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8344"/>
        <w:gridCol w:w="567"/>
        <w:gridCol w:w="575"/>
      </w:tblGrid>
      <w:tr w:rsidR="0022226D" w:rsidRPr="00285B35" w14:paraId="6275DBF8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E3D" w14:textId="77777777" w:rsidR="0022226D" w:rsidRPr="00285B35" w:rsidRDefault="0022226D" w:rsidP="00F370D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B892" w14:textId="77777777" w:rsidR="0022226D" w:rsidRPr="00285B35" w:rsidRDefault="0022226D" w:rsidP="00F370DE">
            <w:pPr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аименование муниципальной услуги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(функции по осуществлению муниципального контроля)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8DC9" w14:textId="77777777" w:rsidR="0022226D" w:rsidRPr="00285B35" w:rsidRDefault="0022226D" w:rsidP="00F370DE">
            <w:pPr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1C34" w14:textId="77777777" w:rsidR="0022226D" w:rsidRPr="00285B35" w:rsidRDefault="0022226D" w:rsidP="00F370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226D" w:rsidRPr="00285B35" w14:paraId="1F368A4D" w14:textId="77777777" w:rsidTr="00F370DE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9434" w14:textId="77777777" w:rsidR="0022226D" w:rsidRPr="00285B35" w:rsidRDefault="0022226D" w:rsidP="00F370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Муниципальные услуги</w:t>
            </w:r>
          </w:p>
        </w:tc>
      </w:tr>
      <w:tr w:rsidR="0022226D" w:rsidRPr="00285B35" w14:paraId="489D25B7" w14:textId="77777777" w:rsidTr="00F370DE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65AC" w14:textId="77777777" w:rsidR="0022226D" w:rsidRPr="00285B35" w:rsidRDefault="0022226D" w:rsidP="00F370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 </w:t>
            </w: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22226D" w:rsidRPr="00285B35" w14:paraId="5FA7174B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BA17" w14:textId="77777777" w:rsidR="0022226D" w:rsidRPr="00285B35" w:rsidRDefault="0022226D" w:rsidP="00F370D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F1AE" w14:textId="0B392DFA" w:rsidR="0022226D" w:rsidRPr="00254EB4" w:rsidRDefault="0022226D" w:rsidP="00F370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5437" w14:textId="77777777" w:rsidR="0022226D" w:rsidRPr="00254EB4" w:rsidRDefault="0022226D" w:rsidP="00F3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77B4" w14:textId="77777777" w:rsidR="0022226D" w:rsidRPr="00254EB4" w:rsidRDefault="0022226D" w:rsidP="00F370D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78E7154D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8F75" w14:textId="77777777" w:rsidR="0022226D" w:rsidRDefault="0022226D" w:rsidP="00F370D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54F8" w14:textId="51651DB7" w:rsidR="0022226D" w:rsidRPr="00285B35" w:rsidRDefault="0022226D" w:rsidP="00F37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834A" w14:textId="77777777" w:rsidR="0022226D" w:rsidRPr="00285B35" w:rsidRDefault="0022226D" w:rsidP="00F3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7583" w14:textId="77777777" w:rsidR="0022226D" w:rsidRPr="00285B35" w:rsidRDefault="0022226D" w:rsidP="00F370D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5BE45B59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2EC5" w14:textId="77777777" w:rsidR="0022226D" w:rsidRDefault="0022226D" w:rsidP="00F370D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8E3" w14:textId="7EECEBEE" w:rsidR="0022226D" w:rsidRDefault="0022226D" w:rsidP="00F37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66D5" w14:textId="77777777" w:rsidR="0022226D" w:rsidRDefault="0022226D" w:rsidP="00F37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AF1A" w14:textId="77777777" w:rsidR="0022226D" w:rsidRDefault="0022226D" w:rsidP="00F370D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4B203E23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5C8B" w14:textId="77777777" w:rsidR="0022226D" w:rsidRDefault="0022226D" w:rsidP="0022226D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19F5" w14:textId="70AC4BA0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C78F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A704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541627AD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9DF5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804B" w14:textId="0AC4038F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913D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C2C0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459E1619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EF36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E2E1" w14:textId="7199FDF2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99BE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FD38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0B6B28DA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A53B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B4B5" w14:textId="6CA73F7E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без проведения торгов земельного участка, который находится в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949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64F1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7CDFB4B6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E89F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E2CC" w14:textId="1C709C5D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6714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423C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0C239AC4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9DCF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D30E" w14:textId="2E13D3B2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BD85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4D7D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6E37DA3D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0979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509A" w14:textId="314FD73D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287F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500E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141D8650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35FE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3767" w14:textId="18DD16A6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34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</w:t>
            </w:r>
            <w:r w:rsidRPr="00A653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3413" w14:textId="77777777" w:rsidR="0022226D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8596" w14:textId="77777777" w:rsidR="0022226D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219E3D6F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517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DEE1" w14:textId="52C49188" w:rsidR="0022226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255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2A50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3155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7D032F2A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B649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F7CA" w14:textId="77777777" w:rsidR="0022226D" w:rsidRPr="00744870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CF9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875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E96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01032ABC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53D1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78FA" w14:textId="77777777" w:rsidR="0022226D" w:rsidRPr="00621CF9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CF9">
              <w:rPr>
                <w:rFonts w:ascii="Times New Roman" w:hAnsi="Times New Roman" w:cs="Times New Roman"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F8FE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10DF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08534181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1B2D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85FD" w14:textId="77777777" w:rsidR="0022226D" w:rsidRPr="00621CF9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88D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E47E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AEB6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321B1B84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CFA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FF16" w14:textId="77777777" w:rsidR="0022226D" w:rsidRPr="000C688D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3E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CA07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62FC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50EBB676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52BF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4147" w14:textId="77777777" w:rsidR="0022226D" w:rsidRPr="008763E7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80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1D1C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6642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708AA528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774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FE22" w14:textId="77777777" w:rsidR="0022226D" w:rsidRPr="003C5480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778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34E5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072A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26BF2FD0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D3A3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E178" w14:textId="77777777" w:rsidR="0022226D" w:rsidRPr="00274778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0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767C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4E3B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3D3C7D32" w14:textId="77777777" w:rsidTr="00F370D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F424" w14:textId="77777777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B7B0" w14:textId="77777777" w:rsidR="0022226D" w:rsidRPr="00860000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00">
              <w:rPr>
                <w:rFonts w:ascii="Times New Roman" w:hAnsi="Times New Roman" w:cs="Times New Roman"/>
                <w:sz w:val="28"/>
                <w:szCs w:val="28"/>
              </w:rPr>
              <w:t>Установление публичного сервитута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8DAB" w14:textId="77777777" w:rsidR="0022226D" w:rsidDel="002F0373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8B79" w14:textId="77777777" w:rsidR="0022226D" w:rsidDel="002F0373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73FACF8B" w14:textId="77777777" w:rsidTr="00F370DE">
        <w:trPr>
          <w:trHeight w:val="40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B1A4" w14:textId="77777777" w:rsidR="0022226D" w:rsidRPr="00285B3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 Градостроительство</w:t>
            </w:r>
          </w:p>
        </w:tc>
      </w:tr>
      <w:tr w:rsidR="0022226D" w:rsidRPr="003437C7" w14:paraId="0917AAFC" w14:textId="77777777" w:rsidTr="00F370DE">
        <w:trPr>
          <w:trHeight w:val="405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0812" w14:textId="77777777" w:rsidR="0022226D" w:rsidRPr="003437C7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7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8F0E" w14:textId="77777777" w:rsidR="0022226D" w:rsidRDefault="0022226D" w:rsidP="002222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437C7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адресов</w:t>
            </w:r>
          </w:p>
          <w:p w14:paraId="47F7D0F2" w14:textId="77777777" w:rsidR="0022226D" w:rsidRPr="003437C7" w:rsidRDefault="0022226D" w:rsidP="0022226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5B084F49" w14:textId="77777777" w:rsidTr="00F370DE">
        <w:trPr>
          <w:trHeight w:val="40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7446" w14:textId="67435856" w:rsidR="0022226D" w:rsidRPr="00285B3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C7F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85B35">
              <w:rPr>
                <w:rFonts w:ascii="Times New Roman" w:hAnsi="Times New Roman" w:cs="Times New Roman"/>
                <w:b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22226D" w:rsidRPr="00AE35C6" w14:paraId="1EAB840E" w14:textId="77777777" w:rsidTr="00F370DE">
        <w:trPr>
          <w:trHeight w:val="5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83A7" w14:textId="77777777" w:rsidR="0022226D" w:rsidRPr="0091278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903D" w14:textId="77777777" w:rsidR="0022226D" w:rsidRPr="00285B35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B35">
              <w:rPr>
                <w:rFonts w:ascii="Times New Roman" w:hAnsi="Times New Roman" w:cs="Times New Roman"/>
                <w:sz w:val="28"/>
                <w:szCs w:val="28"/>
              </w:rPr>
              <w:t>Выдача разрешени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85B35">
              <w:rPr>
                <w:rFonts w:ascii="Times New Roman" w:hAnsi="Times New Roman" w:cs="Times New Roman"/>
                <w:sz w:val="28"/>
                <w:szCs w:val="28"/>
              </w:rPr>
              <w:t>на право организации розничного рынка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1D3A" w14:textId="77777777" w:rsidR="0022226D" w:rsidRPr="00285B35" w:rsidRDefault="0022226D" w:rsidP="00222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DBDC" w14:textId="77777777" w:rsidR="0022226D" w:rsidRPr="00285B35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54DD4F7B" w14:textId="77777777" w:rsidTr="00F370DE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CD9A" w14:textId="3B04A4A5" w:rsidR="0022226D" w:rsidRPr="00285B3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4C7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12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22226D" w:rsidRPr="00285B35" w14:paraId="18C2D678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06E9" w14:textId="77777777" w:rsidR="0022226D" w:rsidRPr="007C5DCB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01B2" w14:textId="77777777" w:rsidR="0022226D" w:rsidRPr="007C5DCB" w:rsidRDefault="0022226D" w:rsidP="0022226D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</w:tc>
      </w:tr>
      <w:tr w:rsidR="006348A8" w:rsidRPr="00285B35" w14:paraId="4410C594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78A5" w14:textId="527893BC" w:rsidR="006348A8" w:rsidRPr="007C5DCB" w:rsidRDefault="006348A8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2DF5" w14:textId="07DB53C5" w:rsidR="006348A8" w:rsidRPr="006348A8" w:rsidRDefault="006348A8" w:rsidP="00634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lang w:eastAsia="ar-SA"/>
              </w:rPr>
            </w:pPr>
            <w:r w:rsidRPr="006348A8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lang w:eastAsia="ar-SA"/>
              </w:rPr>
              <w:t>Дача письменных разъяснений налогоплательщикам по вопросам применения нормативных правовых актов муниципального</w:t>
            </w: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lang w:eastAsia="ar-SA"/>
              </w:rPr>
              <w:t xml:space="preserve"> </w:t>
            </w:r>
            <w:r w:rsidRPr="006348A8"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lang w:eastAsia="ar-SA"/>
              </w:rPr>
              <w:t>образования о местных налогах и сборах</w:t>
            </w:r>
          </w:p>
        </w:tc>
      </w:tr>
      <w:tr w:rsidR="0022226D" w:rsidRPr="00285B35" w14:paraId="7732712E" w14:textId="77777777" w:rsidTr="00F370DE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740B" w14:textId="2967CBD5" w:rsidR="0022226D" w:rsidRPr="00285B3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4C7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285B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22226D" w:rsidRPr="00285B35" w14:paraId="7192BDC5" w14:textId="77777777" w:rsidTr="00F370DE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F1D6" w14:textId="77777777" w:rsidR="0022226D" w:rsidRPr="00285B3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8FF6" w14:textId="77777777" w:rsidR="0022226D" w:rsidRPr="004C176A" w:rsidRDefault="0022226D" w:rsidP="0022226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Pr="004C176A">
              <w:rPr>
                <w:rFonts w:ascii="Times New Roman" w:hAnsi="Times New Roman" w:cs="Times New Roman"/>
                <w:sz w:val="28"/>
                <w:szCs w:val="28"/>
              </w:rPr>
              <w:t xml:space="preserve"> архивных справок, архивных выписок и архивных копий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574" w14:textId="77777777" w:rsidR="0022226D" w:rsidRPr="00285B35" w:rsidRDefault="0022226D" w:rsidP="0022226D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48C0" w14:textId="77777777" w:rsidR="0022226D" w:rsidRPr="00285B35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15C8B921" w14:textId="77777777" w:rsidTr="00F370DE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2E79" w14:textId="77777777" w:rsidR="0022226D" w:rsidRPr="00285B35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8DD4" w14:textId="77777777" w:rsidR="0022226D" w:rsidRPr="004C176A" w:rsidRDefault="0022226D" w:rsidP="0022226D">
            <w:pPr>
              <w:spacing w:after="0" w:line="240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C176A">
              <w:rPr>
                <w:rFonts w:ascii="Times New Roman" w:hAnsi="Times New Roman" w:cs="Times New Roman"/>
                <w:sz w:val="28"/>
                <w:szCs w:val="20"/>
              </w:rPr>
              <w:t xml:space="preserve">Предоставление </w:t>
            </w:r>
            <w:r w:rsidRPr="004C176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копий правовых актов </w:t>
            </w:r>
          </w:p>
          <w:p w14:paraId="1F63EEDC" w14:textId="77777777" w:rsidR="0022226D" w:rsidRPr="004C176A" w:rsidRDefault="0022226D" w:rsidP="0022226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76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3687" w14:textId="77777777" w:rsidR="0022226D" w:rsidRPr="00285B35" w:rsidRDefault="0022226D" w:rsidP="0022226D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B342" w14:textId="77777777" w:rsidR="0022226D" w:rsidRPr="00285B35" w:rsidRDefault="0022226D" w:rsidP="0022226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63CBDB07" w14:textId="77777777" w:rsidTr="00F370DE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EBC6" w14:textId="361CBF3A" w:rsidR="0022226D" w:rsidRPr="00285B35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4C7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73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</w:tr>
      <w:tr w:rsidR="0022226D" w:rsidRPr="00285B35" w14:paraId="3180E117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7C0E" w14:textId="77777777" w:rsidR="0022226D" w:rsidRPr="007C5DCB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D6C3" w14:textId="77777777" w:rsidR="0022226D" w:rsidRPr="007C5DCB" w:rsidRDefault="0022226D" w:rsidP="0022226D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22226D" w:rsidRPr="00285B35" w14:paraId="6A6BDB67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F890" w14:textId="77777777" w:rsidR="0022226D" w:rsidRPr="007C5DCB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718C" w14:textId="77777777" w:rsidR="0022226D" w:rsidRPr="007C5DCB" w:rsidRDefault="0022226D" w:rsidP="0022226D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22226D" w:rsidRPr="00285B35" w14:paraId="081B2B11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EC90" w14:textId="77777777" w:rsidR="0022226D" w:rsidRPr="007C5DCB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2A9A" w14:textId="72DA80C3" w:rsidR="0022226D" w:rsidRPr="007C5DCB" w:rsidRDefault="0022226D" w:rsidP="0022226D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порубочного билета</w:t>
            </w:r>
            <w:r w:rsidR="00654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</w:t>
            </w:r>
            <w:proofErr w:type="spellStart"/>
            <w:r w:rsidR="00654746">
              <w:rPr>
                <w:rFonts w:ascii="Times New Roman" w:hAnsi="Times New Roman" w:cs="Times New Roman"/>
                <w:bCs/>
                <w:sz w:val="28"/>
                <w:szCs w:val="28"/>
              </w:rPr>
              <w:t>Старомышастовского</w:t>
            </w:r>
            <w:proofErr w:type="spellEnd"/>
            <w:r w:rsidR="00654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="00654746">
              <w:rPr>
                <w:rFonts w:ascii="Times New Roman" w:hAnsi="Times New Roman" w:cs="Times New Roman"/>
                <w:bCs/>
                <w:sz w:val="28"/>
                <w:szCs w:val="28"/>
              </w:rPr>
              <w:t>Динского</w:t>
            </w:r>
            <w:proofErr w:type="spellEnd"/>
            <w:r w:rsidR="00654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</w:tr>
      <w:tr w:rsidR="0022226D" w:rsidRPr="00285B35" w14:paraId="3AED75C1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EBD8" w14:textId="77777777" w:rsidR="0022226D" w:rsidRPr="007C5DCB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6794" w14:textId="77777777" w:rsidR="0022226D" w:rsidRPr="007C5DCB" w:rsidRDefault="0022226D" w:rsidP="0022226D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22226D" w:rsidRPr="00285B35" w14:paraId="429FB925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308D" w14:textId="77777777" w:rsidR="0022226D" w:rsidRPr="007C5DCB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56FC" w14:textId="77777777" w:rsidR="0022226D" w:rsidRPr="007C5DCB" w:rsidRDefault="0022226D" w:rsidP="0022226D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22226D" w:rsidRPr="00285B35" w14:paraId="1A0FAFDF" w14:textId="77777777" w:rsidTr="00F370DE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91BE" w14:textId="77777777" w:rsidR="0022226D" w:rsidRPr="007C5DCB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DC92" w14:textId="77777777" w:rsidR="0022226D" w:rsidRPr="007C5DCB" w:rsidRDefault="0022226D" w:rsidP="0022226D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DCB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22226D" w:rsidRPr="00285B35" w14:paraId="72363348" w14:textId="77777777" w:rsidTr="00F370DE">
        <w:trPr>
          <w:trHeight w:val="43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C7F7" w14:textId="77777777" w:rsidR="0022226D" w:rsidRPr="00285B35" w:rsidRDefault="0022226D" w:rsidP="0022226D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062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Функции по осуществлению муниципального контроля</w:t>
            </w:r>
          </w:p>
        </w:tc>
      </w:tr>
      <w:tr w:rsidR="0022226D" w:rsidRPr="00285B35" w14:paraId="752C6716" w14:textId="77777777" w:rsidTr="00F370DE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2468" w14:textId="43F49699" w:rsidR="0022226D" w:rsidDel="00BF2D66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84E6" w14:textId="77777777" w:rsidR="0022226D" w:rsidRPr="00BF2D66" w:rsidRDefault="0022226D" w:rsidP="0022226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1A3B" w14:textId="77777777" w:rsidR="0022226D" w:rsidDel="002F0373" w:rsidRDefault="0022226D" w:rsidP="0022226D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4FDB" w14:textId="77777777" w:rsidR="0022226D" w:rsidDel="002F0373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6D" w:rsidRPr="00285B35" w14:paraId="510AF2BA" w14:textId="77777777" w:rsidTr="00F370DE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B1BA" w14:textId="1E7C7143" w:rsidR="0022226D" w:rsidRDefault="0022226D" w:rsidP="002222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F46C" w14:textId="77777777" w:rsidR="0022226D" w:rsidRPr="00BF2D66" w:rsidRDefault="0022226D" w:rsidP="0022226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2D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муниципального контроля за соблюдением правил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DADA" w14:textId="77777777" w:rsidR="0022226D" w:rsidDel="002F0373" w:rsidRDefault="0022226D" w:rsidP="0022226D">
            <w:pPr>
              <w:spacing w:after="0" w:line="240" w:lineRule="auto"/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D4B6" w14:textId="77777777" w:rsidR="0022226D" w:rsidDel="002F0373" w:rsidRDefault="0022226D" w:rsidP="0022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3DD330" w14:textId="77777777" w:rsidR="0022226D" w:rsidRPr="00285B35" w:rsidRDefault="0022226D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19E13334" w14:textId="77777777" w:rsidR="00CE19DA" w:rsidRDefault="00CE19DA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20B5566C" w14:textId="77777777" w:rsidR="00CE19DA" w:rsidRDefault="00CE19DA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79721C5E" w14:textId="77777777" w:rsidR="00CE19DA" w:rsidRDefault="00CE19DA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77B57A37" w14:textId="77777777" w:rsidR="00CE19DA" w:rsidRDefault="00CE19DA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13D6B78E" w14:textId="77777777" w:rsidR="00CE19DA" w:rsidRDefault="00CE19DA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4065755" w14:textId="77777777" w:rsidR="00391CDF" w:rsidRDefault="00391CDF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1464B5B6" w14:textId="75D1D70F" w:rsidR="0022226D" w:rsidRPr="00285B35" w:rsidRDefault="00391CDF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226D" w:rsidRPr="00285B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2226D" w:rsidRPr="00285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26D" w:rsidRPr="00285B35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</w:p>
    <w:p w14:paraId="769BCC6C" w14:textId="7D358566" w:rsidR="0022226D" w:rsidRDefault="0022226D" w:rsidP="0022226D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285B3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5B35">
        <w:rPr>
          <w:rFonts w:ascii="Times New Roman" w:hAnsi="Times New Roman" w:cs="Times New Roman"/>
          <w:sz w:val="28"/>
          <w:szCs w:val="28"/>
        </w:rPr>
        <w:t xml:space="preserve"> </w:t>
      </w:r>
      <w:r w:rsidR="00391CDF">
        <w:rPr>
          <w:rFonts w:ascii="Times New Roman" w:hAnsi="Times New Roman" w:cs="Times New Roman"/>
          <w:sz w:val="28"/>
          <w:szCs w:val="28"/>
        </w:rPr>
        <w:t>Е.И. Копий</w:t>
      </w:r>
    </w:p>
    <w:p w14:paraId="4987EF9B" w14:textId="77777777" w:rsidR="00F45262" w:rsidRDefault="00F45262"/>
    <w:sectPr w:rsidR="00F45262" w:rsidSect="005D696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328F5"/>
    <w:multiLevelType w:val="hybridMultilevel"/>
    <w:tmpl w:val="379E2076"/>
    <w:lvl w:ilvl="0" w:tplc="C522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47"/>
    <w:rsid w:val="000A307E"/>
    <w:rsid w:val="0022226D"/>
    <w:rsid w:val="00391CDF"/>
    <w:rsid w:val="004C7F53"/>
    <w:rsid w:val="00574B83"/>
    <w:rsid w:val="005D696F"/>
    <w:rsid w:val="006348A8"/>
    <w:rsid w:val="00654746"/>
    <w:rsid w:val="00C473A0"/>
    <w:rsid w:val="00CE19DA"/>
    <w:rsid w:val="00F45262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9D67"/>
  <w15:chartTrackingRefBased/>
  <w15:docId w15:val="{8AA5CE8A-7772-434D-9EBC-AE9D2B52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6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SEMENYAKINA</cp:lastModifiedBy>
  <cp:revision>2</cp:revision>
  <cp:lastPrinted>2023-02-01T06:50:00Z</cp:lastPrinted>
  <dcterms:created xsi:type="dcterms:W3CDTF">2023-02-17T08:09:00Z</dcterms:created>
  <dcterms:modified xsi:type="dcterms:W3CDTF">2023-02-17T08:09:00Z</dcterms:modified>
</cp:coreProperties>
</file>